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Program wsparcia sportów wodnych w dyscyplinach olimpijskich - I edycja 2021.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Gmina Miasta Szczecin, Wydział Sportu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 xml:space="preserve">11.01.2021 - 30.06.2021 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pStyle w:val="Nagwek1"/>
            </w:pPr>
            <w:r w:rsidRPr="00732F39">
              <w:t>685 765,00 zł</w:t>
            </w:r>
            <w:bookmarkStart w:id="0" w:name="_GoBack"/>
            <w:bookmarkEnd w:id="0"/>
          </w:p>
        </w:tc>
      </w:tr>
    </w:tbl>
    <w:p w:rsidR="00B72178" w:rsidRPr="00732F39" w:rsidRDefault="00B72178" w:rsidP="00732F39">
      <w:pPr>
        <w:pStyle w:val="Nagwek1"/>
      </w:pPr>
      <w:r w:rsidRPr="00732F39">
        <w:t>Rozstrzygnięcie konkursu</w:t>
      </w:r>
    </w:p>
    <w:p w:rsidR="00B72178" w:rsidRPr="00732F39" w:rsidRDefault="00B72178" w:rsidP="00732F39">
      <w:pPr>
        <w:spacing w:after="100" w:line="360" w:lineRule="auto"/>
        <w:contextualSpacing/>
        <w:rPr>
          <w:rFonts w:ascii="Arial" w:hAnsi="Arial" w:cs="Arial"/>
          <w:sz w:val="24"/>
          <w:szCs w:val="24"/>
        </w:rPr>
      </w:pPr>
      <w:r w:rsidRPr="00732F39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wsparcia sportów </w:t>
            </w:r>
            <w:proofErr w:type="spellStart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wodych</w:t>
            </w:r>
            <w:proofErr w:type="spellEnd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dyscyplinach </w:t>
            </w:r>
            <w:proofErr w:type="spellStart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olipijskich</w:t>
            </w:r>
            <w:proofErr w:type="spellEnd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I edycja 2021.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32F39" w:rsidRPr="00732F39">
              <w:rPr>
                <w:rFonts w:ascii="Arial" w:hAnsi="Arial" w:cs="Arial"/>
                <w:sz w:val="24"/>
                <w:szCs w:val="24"/>
              </w:rPr>
              <w:t>Stowarzyszenie Euro Jachtklub Pogoń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115 000,00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sportów wodnych w dyscyplinach olimpijskich - I edycja 2021 BDO/IK/2021/006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Akademicki Związek Sportowy Organizacja Środowiskowa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157 500,00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157 500,00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wsparcia sportów wodnych w dyscyplinach </w:t>
            </w:r>
            <w:proofErr w:type="spellStart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olmpijskich</w:t>
            </w:r>
            <w:proofErr w:type="spellEnd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I edycja 2021.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Klub Sportowy Dobra Marina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lastRenderedPageBreak/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Wspieranie sportów wodnych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Waterpolo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30 230,00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30 230,00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sportów wodnych w dyscyplinach olimpijskich I edycja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Miejski Klub Pływacki w Szczecinie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227 950,00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227 950,00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Klub Sportowy </w:t>
            </w:r>
            <w:proofErr w:type="spellStart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Wiskord</w:t>
            </w:r>
            <w:proofErr w:type="spellEnd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Szczecin- Kajakarstwo </w:t>
            </w:r>
            <w:proofErr w:type="spellStart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olimpisjkie</w:t>
            </w:r>
            <w:proofErr w:type="spellEnd"/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Klub Sportowy </w:t>
            </w:r>
            <w:proofErr w:type="spellStart"/>
            <w:r w:rsidRPr="00732F39">
              <w:rPr>
                <w:rFonts w:ascii="Arial" w:hAnsi="Arial" w:cs="Arial"/>
                <w:sz w:val="24"/>
                <w:szCs w:val="24"/>
              </w:rPr>
              <w:t>Wiskord</w:t>
            </w:r>
            <w:proofErr w:type="spellEnd"/>
            <w:r w:rsidRPr="00732F39">
              <w:rPr>
                <w:rFonts w:ascii="Arial" w:hAnsi="Arial" w:cs="Arial"/>
                <w:sz w:val="24"/>
                <w:szCs w:val="24"/>
              </w:rPr>
              <w:t xml:space="preserve">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57 065,00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57 065,00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sportów wodnych w dyscyplinach olimpijskich – edycja I 2021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Klub Sportowy </w:t>
            </w:r>
            <w:proofErr w:type="spellStart"/>
            <w:r w:rsidRPr="00732F39">
              <w:rPr>
                <w:rFonts w:ascii="Arial" w:hAnsi="Arial" w:cs="Arial"/>
                <w:sz w:val="24"/>
                <w:szCs w:val="24"/>
              </w:rPr>
              <w:t>Arkonia</w:t>
            </w:r>
            <w:proofErr w:type="spellEnd"/>
            <w:r w:rsidRPr="00732F39">
              <w:rPr>
                <w:rFonts w:ascii="Arial" w:hAnsi="Arial" w:cs="Arial"/>
                <w:sz w:val="24"/>
                <w:szCs w:val="24"/>
              </w:rPr>
              <w:t xml:space="preserve">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55 950,00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55 950,00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sportów wodnych w dyscyplinach olimpijskich - I edycja 2021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32F39" w:rsidRPr="00732F39">
              <w:rPr>
                <w:rFonts w:ascii="Arial" w:hAnsi="Arial" w:cs="Arial"/>
                <w:sz w:val="24"/>
                <w:szCs w:val="24"/>
              </w:rPr>
              <w:t>Osiedlowy Klub Sportowy "Świt" Skolwin -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wsparcia sportów wodnych w dyscyplinach olimpijskich I edycja 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Młodzieżowy Klub Sportowy CKS -SMS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11 350,00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11 350,00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732F39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Radocha z p</w:t>
            </w: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ływania</w:t>
            </w:r>
            <w:r w:rsidR="00B72178" w:rsidRPr="00732F39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="00B72178" w:rsidRPr="00732F39">
              <w:rPr>
                <w:rFonts w:ascii="Arial" w:hAnsi="Arial" w:cs="Arial"/>
                <w:sz w:val="24"/>
                <w:szCs w:val="24"/>
              </w:rPr>
              <w:t>Swimming</w:t>
            </w:r>
            <w:proofErr w:type="spellEnd"/>
            <w:r w:rsidR="00B72178" w:rsidRPr="00732F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178" w:rsidRPr="00732F39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="00B72178" w:rsidRPr="00732F39">
              <w:rPr>
                <w:rFonts w:ascii="Arial" w:hAnsi="Arial" w:cs="Arial"/>
                <w:sz w:val="24"/>
                <w:szCs w:val="24"/>
              </w:rPr>
              <w:t xml:space="preserve"> Team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14 850,00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Negatywna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b/>
                <w:bCs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630 000,00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Negatywna</w:t>
            </w:r>
            <w:r w:rsidRPr="00732F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B72178" w:rsidRPr="00732F39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1 319 895,00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2178" w:rsidRPr="00732F39" w:rsidRDefault="00B72178" w:rsidP="00732F39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F39">
              <w:rPr>
                <w:rFonts w:ascii="Arial" w:hAnsi="Arial" w:cs="Arial"/>
                <w:sz w:val="24"/>
                <w:szCs w:val="24"/>
              </w:rPr>
              <w:t>675 045,00 zł</w:t>
            </w:r>
          </w:p>
        </w:tc>
      </w:tr>
    </w:tbl>
    <w:p w:rsidR="00B72178" w:rsidRPr="00732F39" w:rsidRDefault="00B72178" w:rsidP="00732F39">
      <w:pPr>
        <w:spacing w:after="100" w:line="360" w:lineRule="auto"/>
        <w:contextualSpacing/>
        <w:rPr>
          <w:rFonts w:ascii="Arial" w:hAnsi="Arial" w:cs="Arial"/>
          <w:sz w:val="24"/>
          <w:szCs w:val="24"/>
        </w:rPr>
      </w:pPr>
    </w:p>
    <w:sectPr w:rsidR="00B72178" w:rsidRPr="00732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78" w:rsidRDefault="00B72178">
      <w:r>
        <w:separator/>
      </w:r>
    </w:p>
  </w:endnote>
  <w:endnote w:type="continuationSeparator" w:id="0">
    <w:p w:rsidR="00B72178" w:rsidRDefault="00B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78" w:rsidRPr="00A5421B" w:rsidRDefault="00B72178" w:rsidP="00A54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78" w:rsidRPr="00A5421B" w:rsidRDefault="00B72178" w:rsidP="00A54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B" w:rsidRDefault="00A54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78" w:rsidRDefault="00B72178">
      <w:r>
        <w:separator/>
      </w:r>
    </w:p>
  </w:footnote>
  <w:footnote w:type="continuationSeparator" w:id="0">
    <w:p w:rsidR="00B72178" w:rsidRDefault="00B7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B" w:rsidRDefault="00A54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B" w:rsidRDefault="00A54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B" w:rsidRDefault="00A5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C"/>
    <w:rsid w:val="005A5EBC"/>
    <w:rsid w:val="00732F39"/>
    <w:rsid w:val="00A5421B"/>
    <w:rsid w:val="00B72178"/>
    <w:rsid w:val="00C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82A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F3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732F39"/>
    <w:rPr>
      <w:rFonts w:ascii="Arial" w:eastAsiaTheme="majorEastAsia" w:hAnsi="Arial" w:cstheme="majorBidi"/>
      <w:b/>
      <w:bCs/>
      <w:color w:val="000000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2021-03-18T14:12:00Z</dcterms:created>
  <dcterms:modified xsi:type="dcterms:W3CDTF">2021-03-18T14:13:00Z</dcterms:modified>
</cp:coreProperties>
</file>